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40" w:rsidRPr="00A40D81" w:rsidRDefault="00F02F8B" w:rsidP="006D4C40">
      <w:pPr>
        <w:rPr>
          <w:rFonts w:ascii="NEW TYPE ROMAN" w:hAnsi="NEW TYPE ROMAN"/>
          <w:b/>
          <w:sz w:val="24"/>
          <w:szCs w:val="24"/>
        </w:rPr>
      </w:pPr>
      <w:r>
        <w:t xml:space="preserve">      </w:t>
      </w:r>
      <w:r w:rsidR="006D4C40">
        <w:t xml:space="preserve">                          </w:t>
      </w:r>
      <w:r w:rsidR="006D4C40" w:rsidRPr="007A3AA6">
        <w:rPr>
          <w:rFonts w:ascii="NEW TYPE ROMAN" w:hAnsi="NEW TYPE ROMAN"/>
          <w:b/>
          <w:sz w:val="24"/>
          <w:szCs w:val="24"/>
          <w:u w:val="single"/>
        </w:rPr>
        <w:t xml:space="preserve">SUB </w:t>
      </w:r>
      <w:r w:rsidR="00F40F05">
        <w:rPr>
          <w:rFonts w:ascii="NEW TYPE ROMAN" w:hAnsi="NEW TYPE ROMAN"/>
          <w:b/>
          <w:sz w:val="24"/>
          <w:szCs w:val="24"/>
          <w:u w:val="single"/>
        </w:rPr>
        <w:t xml:space="preserve"> SERVICE  PROVIDER  FOR  DIRTY CLOTHES WASH </w:t>
      </w:r>
    </w:p>
    <w:p w:rsidR="006D4C40" w:rsidRPr="007A3AA6" w:rsidRDefault="006D4C40" w:rsidP="006D4C40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>Tenders are invited from the experienced &amp; competent Agenc</w:t>
      </w:r>
      <w:r w:rsidR="002958D6">
        <w:rPr>
          <w:rFonts w:ascii="NEW TYPE ROMAN" w:hAnsi="NEW TYPE ROMAN"/>
        </w:rPr>
        <w:t>y for execute     the followingS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    </w:t>
      </w:r>
      <w:r w:rsidR="006D4C40" w:rsidRPr="007A3AA6">
        <w:rPr>
          <w:rFonts w:ascii="NEW TYPE ROMAN" w:hAnsi="NEW TYPE ROMAN"/>
        </w:rPr>
        <w:t>TENDER NO. GHL/</w:t>
      </w:r>
      <w:r w:rsidR="006D4C40">
        <w:rPr>
          <w:rFonts w:ascii="NEW TYPE ROMAN" w:hAnsi="NEW TYPE ROMAN"/>
        </w:rPr>
        <w:t>MISC</w:t>
      </w:r>
      <w:r w:rsidR="006D4C40" w:rsidRPr="007A3AA6">
        <w:rPr>
          <w:rFonts w:ascii="NEW TYPE ROMAN" w:hAnsi="NEW TYPE ROMAN"/>
        </w:rPr>
        <w:t>-</w:t>
      </w:r>
      <w:r w:rsidR="00127A9E">
        <w:rPr>
          <w:rFonts w:ascii="NEW TYPE ROMAN" w:hAnsi="NEW TYPE ROMAN"/>
        </w:rPr>
        <w:t>1</w:t>
      </w:r>
      <w:r w:rsidR="002958D6">
        <w:rPr>
          <w:rFonts w:ascii="NEW TYPE ROMAN" w:hAnsi="NEW TYPE ROMAN"/>
        </w:rPr>
        <w:t>9</w:t>
      </w:r>
      <w:r w:rsidR="006D4C40" w:rsidRPr="007A3AA6">
        <w:rPr>
          <w:rFonts w:ascii="NEW TYPE ROMAN" w:hAnsi="NEW TYPE ROMAN"/>
        </w:rPr>
        <w:t>/25-2</w:t>
      </w:r>
      <w:r>
        <w:rPr>
          <w:rFonts w:ascii="NEW TYPE ROMAN" w:hAnsi="NEW TYPE ROMAN"/>
        </w:rPr>
        <w:t>6</w:t>
      </w:r>
      <w:r w:rsidR="006D4C40">
        <w:rPr>
          <w:rFonts w:ascii="NEW TYPE ROMAN" w:hAnsi="NEW TYPE ROMAN"/>
        </w:rPr>
        <w:t xml:space="preserve">       </w:t>
      </w:r>
      <w:r w:rsidR="006D4C40" w:rsidRPr="007A3AA6">
        <w:rPr>
          <w:rFonts w:ascii="NEW TYPE ROMAN" w:hAnsi="NEW TYPE ROMAN"/>
        </w:rPr>
        <w:t>DATE</w:t>
      </w:r>
      <w:r w:rsidR="006D4C40">
        <w:rPr>
          <w:rFonts w:ascii="NEW TYPE ROMAN" w:hAnsi="NEW TYPE ROMAN"/>
        </w:rPr>
        <w:t xml:space="preserve"> : </w:t>
      </w:r>
      <w:r w:rsidR="002958D6">
        <w:rPr>
          <w:rFonts w:ascii="NEW TYPE ROMAN" w:hAnsi="NEW TYPE ROMAN"/>
        </w:rPr>
        <w:t>29.12.25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  </w:t>
      </w:r>
      <w:r w:rsidR="006D4C40" w:rsidRPr="007A3AA6">
        <w:rPr>
          <w:rFonts w:ascii="NEW TYPE ROMAN" w:hAnsi="NEW TYPE ROMAN"/>
        </w:rPr>
        <w:t>Last date of Tim</w:t>
      </w:r>
      <w:r w:rsidR="006D4C40">
        <w:rPr>
          <w:rFonts w:ascii="NEW TYPE ROMAN" w:hAnsi="NEW TYPE ROMAN"/>
        </w:rPr>
        <w:t xml:space="preserve">e of </w:t>
      </w:r>
      <w:r>
        <w:rPr>
          <w:rFonts w:ascii="NEW TYPE ROMAN" w:hAnsi="NEW TYPE ROMAN"/>
        </w:rPr>
        <w:t xml:space="preserve">Submission of Quotation   </w:t>
      </w:r>
      <w:r w:rsidR="002958D6">
        <w:rPr>
          <w:rFonts w:ascii="NEW TYPE ROMAN" w:hAnsi="NEW TYPE ROMAN"/>
        </w:rPr>
        <w:t>05.1.26</w:t>
      </w:r>
      <w:r w:rsidR="006D4C40" w:rsidRPr="007A3AA6">
        <w:rPr>
          <w:rFonts w:ascii="NEW TYPE ROMAN" w:hAnsi="NEW TYPE ROMAN"/>
        </w:rPr>
        <w:t xml:space="preserve">  up to 2.00p.m.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</w:t>
      </w:r>
      <w:r w:rsidR="006D4C40" w:rsidRPr="007A3AA6">
        <w:rPr>
          <w:rFonts w:ascii="NEW TYPE ROMAN" w:hAnsi="NEW TYPE ROMAN"/>
        </w:rPr>
        <w:t>Date and tim</w:t>
      </w:r>
      <w:r w:rsidR="006D4C40">
        <w:rPr>
          <w:rFonts w:ascii="NEW TYPE ROMAN" w:hAnsi="NEW TYPE ROMAN"/>
        </w:rPr>
        <w:t xml:space="preserve">e of opening of quotations On </w:t>
      </w:r>
      <w:r w:rsidR="002958D6">
        <w:rPr>
          <w:rFonts w:ascii="NEW TYPE ROMAN" w:hAnsi="NEW TYPE ROMAN"/>
        </w:rPr>
        <w:t>05.1.26</w:t>
      </w:r>
      <w:r w:rsidR="006D4C40" w:rsidRPr="007A3AA6">
        <w:rPr>
          <w:rFonts w:ascii="NEW TYPE ROMAN" w:hAnsi="NEW TYPE ROMAN"/>
        </w:rPr>
        <w:t xml:space="preserve"> at 3 PM.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>
        <w:rPr>
          <w:rFonts w:ascii="NEW TYPE ROMAN" w:hAnsi="NEW TYPE ROMAN"/>
        </w:rPr>
        <w:t xml:space="preserve"> P.M.   on </w:t>
      </w:r>
      <w:r w:rsidR="002958D6">
        <w:rPr>
          <w:rFonts w:ascii="NEW TYPE ROMAN" w:hAnsi="NEW TYPE ROMAN"/>
        </w:rPr>
        <w:t>05.01.26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6210"/>
        <w:gridCol w:w="2358"/>
      </w:tblGrid>
      <w:tr w:rsidR="006D4C40" w:rsidRPr="007A3AA6" w:rsidTr="00C735D8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6210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2358" w:type="dxa"/>
          </w:tcPr>
          <w:p w:rsidR="006D4C40" w:rsidRPr="007A3AA6" w:rsidRDefault="002958D6" w:rsidP="00F40F0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Each  Charge</w:t>
            </w:r>
            <w:r w:rsidR="00F40F05">
              <w:rPr>
                <w:rFonts w:ascii="NEW TYPE ROMAN" w:hAnsi="NEW TYPE ROMAN"/>
              </w:rPr>
              <w:t xml:space="preserve"> </w:t>
            </w:r>
          </w:p>
        </w:tc>
      </w:tr>
      <w:tr w:rsidR="006D4C40" w:rsidRPr="007A3AA6" w:rsidTr="00C735D8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6210" w:type="dxa"/>
          </w:tcPr>
          <w:p w:rsidR="002808E0" w:rsidRPr="007A3AA6" w:rsidRDefault="008C39F3" w:rsidP="002808E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SHART</w:t>
            </w:r>
          </w:p>
        </w:tc>
        <w:tc>
          <w:tcPr>
            <w:tcW w:w="235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</w:p>
        </w:tc>
      </w:tr>
      <w:tr w:rsidR="008C39F3" w:rsidRPr="007A3AA6" w:rsidTr="00C735D8">
        <w:tc>
          <w:tcPr>
            <w:tcW w:w="1008" w:type="dxa"/>
          </w:tcPr>
          <w:p w:rsidR="008C39F3" w:rsidRPr="007A3AA6" w:rsidRDefault="008C39F3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6210" w:type="dxa"/>
          </w:tcPr>
          <w:p w:rsidR="008C39F3" w:rsidRDefault="008C39F3" w:rsidP="002808E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PANT</w:t>
            </w:r>
          </w:p>
        </w:tc>
        <w:tc>
          <w:tcPr>
            <w:tcW w:w="2358" w:type="dxa"/>
          </w:tcPr>
          <w:p w:rsidR="008C39F3" w:rsidRPr="007A3AA6" w:rsidRDefault="008C39F3" w:rsidP="007C546A">
            <w:pPr>
              <w:rPr>
                <w:rFonts w:ascii="NEW TYPE ROMAN" w:hAnsi="NEW TYPE ROMAN"/>
              </w:rPr>
            </w:pPr>
          </w:p>
        </w:tc>
      </w:tr>
      <w:tr w:rsidR="008C39F3" w:rsidRPr="007A3AA6" w:rsidTr="00C735D8">
        <w:tc>
          <w:tcPr>
            <w:tcW w:w="1008" w:type="dxa"/>
          </w:tcPr>
          <w:p w:rsidR="008C39F3" w:rsidRDefault="002958D6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</w:t>
            </w:r>
          </w:p>
        </w:tc>
        <w:tc>
          <w:tcPr>
            <w:tcW w:w="6210" w:type="dxa"/>
          </w:tcPr>
          <w:p w:rsidR="008C39F3" w:rsidRDefault="002958D6" w:rsidP="002808E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APRON</w:t>
            </w:r>
          </w:p>
        </w:tc>
        <w:tc>
          <w:tcPr>
            <w:tcW w:w="2358" w:type="dxa"/>
          </w:tcPr>
          <w:p w:rsidR="008C39F3" w:rsidRPr="007A3AA6" w:rsidRDefault="008C39F3" w:rsidP="007C546A">
            <w:pPr>
              <w:rPr>
                <w:rFonts w:ascii="NEW TYPE ROMAN" w:hAnsi="NEW TYPE ROMAN"/>
              </w:rPr>
            </w:pPr>
          </w:p>
        </w:tc>
      </w:tr>
      <w:tr w:rsidR="002958D6" w:rsidRPr="007A3AA6" w:rsidTr="00C735D8">
        <w:tc>
          <w:tcPr>
            <w:tcW w:w="1008" w:type="dxa"/>
          </w:tcPr>
          <w:p w:rsidR="002958D6" w:rsidRDefault="002958D6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</w:t>
            </w:r>
          </w:p>
        </w:tc>
        <w:tc>
          <w:tcPr>
            <w:tcW w:w="6210" w:type="dxa"/>
          </w:tcPr>
          <w:p w:rsidR="002958D6" w:rsidRDefault="002958D6" w:rsidP="002808E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DUSTER/CAP</w:t>
            </w:r>
          </w:p>
        </w:tc>
        <w:tc>
          <w:tcPr>
            <w:tcW w:w="2358" w:type="dxa"/>
          </w:tcPr>
          <w:p w:rsidR="002958D6" w:rsidRPr="007A3AA6" w:rsidRDefault="002958D6" w:rsidP="007C546A">
            <w:pPr>
              <w:rPr>
                <w:rFonts w:ascii="NEW TYPE ROMAN" w:hAnsi="NEW TYPE ROMAN"/>
              </w:rPr>
            </w:pPr>
          </w:p>
        </w:tc>
      </w:tr>
      <w:tr w:rsidR="002958D6" w:rsidRPr="007A3AA6" w:rsidTr="00C735D8">
        <w:tc>
          <w:tcPr>
            <w:tcW w:w="1008" w:type="dxa"/>
          </w:tcPr>
          <w:p w:rsidR="002958D6" w:rsidRDefault="002958D6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</w:t>
            </w:r>
          </w:p>
        </w:tc>
        <w:tc>
          <w:tcPr>
            <w:tcW w:w="6210" w:type="dxa"/>
          </w:tcPr>
          <w:p w:rsidR="002958D6" w:rsidRDefault="002958D6" w:rsidP="002808E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SAREE</w:t>
            </w:r>
          </w:p>
        </w:tc>
        <w:tc>
          <w:tcPr>
            <w:tcW w:w="2358" w:type="dxa"/>
          </w:tcPr>
          <w:p w:rsidR="002958D6" w:rsidRPr="007A3AA6" w:rsidRDefault="002958D6" w:rsidP="007C546A">
            <w:pPr>
              <w:rPr>
                <w:rFonts w:ascii="NEW TYPE ROMAN" w:hAnsi="NEW TYPE ROMAN"/>
              </w:rPr>
            </w:pPr>
          </w:p>
        </w:tc>
      </w:tr>
      <w:tr w:rsidR="002958D6" w:rsidRPr="007A3AA6" w:rsidTr="00C735D8">
        <w:tc>
          <w:tcPr>
            <w:tcW w:w="1008" w:type="dxa"/>
          </w:tcPr>
          <w:p w:rsidR="002958D6" w:rsidRDefault="002958D6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</w:t>
            </w:r>
          </w:p>
        </w:tc>
        <w:tc>
          <w:tcPr>
            <w:tcW w:w="6210" w:type="dxa"/>
          </w:tcPr>
          <w:p w:rsidR="002958D6" w:rsidRDefault="002958D6" w:rsidP="002808E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TOWEL(LONG.)</w:t>
            </w:r>
          </w:p>
        </w:tc>
        <w:tc>
          <w:tcPr>
            <w:tcW w:w="2358" w:type="dxa"/>
          </w:tcPr>
          <w:p w:rsidR="002958D6" w:rsidRPr="007A3AA6" w:rsidRDefault="002958D6" w:rsidP="007C546A">
            <w:pPr>
              <w:rPr>
                <w:rFonts w:ascii="NEW TYPE ROMAN" w:hAnsi="NEW TYPE ROMAN"/>
              </w:rPr>
            </w:pPr>
          </w:p>
        </w:tc>
      </w:tr>
    </w:tbl>
    <w:p w:rsidR="00CE4CD9" w:rsidRDefault="00CE4CD9" w:rsidP="006D4C40">
      <w:pPr>
        <w:rPr>
          <w:rFonts w:ascii="NEW TYPE ROMAN" w:hAnsi="NEW TYPE ROMAN"/>
        </w:rPr>
      </w:pP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</w:t>
      </w:r>
      <w:r w:rsidR="00F40F05">
        <w:rPr>
          <w:rFonts w:ascii="NEW TYPE ROMAN" w:hAnsi="NEW TYPE ROMAN"/>
        </w:rPr>
        <w:t xml:space="preserve">Dirty </w:t>
      </w:r>
      <w:r w:rsidR="002958D6">
        <w:rPr>
          <w:rFonts w:ascii="NEW TYPE ROMAN" w:hAnsi="NEW TYPE ROMAN"/>
        </w:rPr>
        <w:t xml:space="preserve">  Clothes   collected from Factory and  Dry &amp;Clean  the same  return to factory.  </w:t>
      </w:r>
      <w:r w:rsidRPr="007A3AA6">
        <w:rPr>
          <w:rFonts w:ascii="NEW TYPE ROMAN" w:hAnsi="NEW TYPE ROMAN"/>
        </w:rPr>
        <w:t xml:space="preserve">Payment : If not specified  </w:t>
      </w:r>
      <w:r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0 days credit</w:t>
      </w:r>
      <w:r w:rsidR="002958D6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6D4C40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98D" w:rsidRDefault="0068098D" w:rsidP="007A3AA6">
      <w:pPr>
        <w:spacing w:after="0" w:line="240" w:lineRule="auto"/>
      </w:pPr>
      <w:r>
        <w:separator/>
      </w:r>
    </w:p>
  </w:endnote>
  <w:endnote w:type="continuationSeparator" w:id="1">
    <w:p w:rsidR="0068098D" w:rsidRDefault="0068098D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98D" w:rsidRDefault="0068098D" w:rsidP="007A3AA6">
      <w:pPr>
        <w:spacing w:after="0" w:line="240" w:lineRule="auto"/>
      </w:pPr>
      <w:r>
        <w:separator/>
      </w:r>
    </w:p>
  </w:footnote>
  <w:footnote w:type="continuationSeparator" w:id="1">
    <w:p w:rsidR="0068098D" w:rsidRDefault="0068098D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0166F"/>
    <w:rsid w:val="000342B2"/>
    <w:rsid w:val="00127A9E"/>
    <w:rsid w:val="00164436"/>
    <w:rsid w:val="001C307A"/>
    <w:rsid w:val="001D0D97"/>
    <w:rsid w:val="00216ECB"/>
    <w:rsid w:val="0025760E"/>
    <w:rsid w:val="002808E0"/>
    <w:rsid w:val="002958D6"/>
    <w:rsid w:val="002E082A"/>
    <w:rsid w:val="0047230E"/>
    <w:rsid w:val="004C60AB"/>
    <w:rsid w:val="005A6072"/>
    <w:rsid w:val="005C7263"/>
    <w:rsid w:val="0068098D"/>
    <w:rsid w:val="006D4C40"/>
    <w:rsid w:val="007A3AA6"/>
    <w:rsid w:val="007C0982"/>
    <w:rsid w:val="008B5C84"/>
    <w:rsid w:val="008B733E"/>
    <w:rsid w:val="008C39F3"/>
    <w:rsid w:val="00A40D81"/>
    <w:rsid w:val="00B57065"/>
    <w:rsid w:val="00BF7281"/>
    <w:rsid w:val="00C735D8"/>
    <w:rsid w:val="00CE4CD9"/>
    <w:rsid w:val="00D35C4D"/>
    <w:rsid w:val="00F02F8B"/>
    <w:rsid w:val="00F21843"/>
    <w:rsid w:val="00F236AC"/>
    <w:rsid w:val="00F40697"/>
    <w:rsid w:val="00F40F05"/>
    <w:rsid w:val="00F77F8B"/>
    <w:rsid w:val="00F867FE"/>
    <w:rsid w:val="00FC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14</cp:revision>
  <dcterms:created xsi:type="dcterms:W3CDTF">2025-08-14T08:23:00Z</dcterms:created>
  <dcterms:modified xsi:type="dcterms:W3CDTF">2025-12-31T08:06:00Z</dcterms:modified>
</cp:coreProperties>
</file>